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DB" w:rsidRDefault="00CB79DB" w:rsidP="00CB79DB">
      <w:pPr>
        <w:rPr>
          <w:rFonts w:ascii="Arial" w:eastAsia="Times New Roman" w:hAnsi="Arial" w:cs="Arial"/>
          <w:sz w:val="20"/>
          <w:szCs w:val="20"/>
        </w:rPr>
      </w:pPr>
    </w:p>
    <w:p w:rsidR="00CB79DB" w:rsidRDefault="00CB79DB" w:rsidP="00CB79DB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2551"/>
      </w:tblGrid>
      <w:tr w:rsidR="00CB79DB" w:rsidRPr="006C42D9" w:rsidTr="00064D99">
        <w:tc>
          <w:tcPr>
            <w:tcW w:w="251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253" w:type="dxa"/>
          </w:tcPr>
          <w:p w:rsidR="00CB79DB" w:rsidRPr="00144EDD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551" w:type="dxa"/>
          </w:tcPr>
          <w:p w:rsidR="00CB79DB" w:rsidRPr="00144EDD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>
              <w:rPr>
                <w:rFonts w:ascii="Arial" w:hAnsi="Arial" w:cs="Arial"/>
                <w:b/>
              </w:rPr>
              <w:t>09</w:t>
            </w:r>
            <w:r w:rsidRPr="00144EDD">
              <w:rPr>
                <w:rFonts w:ascii="Arial" w:hAnsi="Arial" w:cs="Arial"/>
                <w:b/>
              </w:rPr>
              <w:t>/DWES/</w:t>
            </w:r>
            <w:r>
              <w:rPr>
                <w:rFonts w:ascii="Arial" w:hAnsi="Arial" w:cs="Arial"/>
                <w:b/>
              </w:rPr>
              <w:t>CIE</w:t>
            </w:r>
            <w:r w:rsidRPr="00144EDD">
              <w:rPr>
                <w:rFonts w:ascii="Arial" w:hAnsi="Arial" w:cs="Arial"/>
                <w:b/>
              </w:rPr>
              <w:t>/FFW/201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CB79DB" w:rsidRPr="006C42D9" w:rsidRDefault="00CB79DB" w:rsidP="00CB79DB">
      <w:pPr>
        <w:jc w:val="center"/>
        <w:rPr>
          <w:rFonts w:ascii="Arial" w:eastAsia="Calibri" w:hAnsi="Arial" w:cs="Arial"/>
          <w:sz w:val="20"/>
          <w:szCs w:val="20"/>
        </w:rPr>
      </w:pPr>
    </w:p>
    <w:p w:rsidR="00CB79DB" w:rsidRPr="006C42D9" w:rsidRDefault="00CB79DB" w:rsidP="00CB79DB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CB79DB" w:rsidRPr="006C42D9" w:rsidTr="00064D99">
        <w:tc>
          <w:tcPr>
            <w:tcW w:w="3794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CB79DB" w:rsidRPr="006C42D9" w:rsidRDefault="00CB79DB" w:rsidP="00064D9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CB79DB" w:rsidRPr="006C42D9" w:rsidRDefault="00CB79DB" w:rsidP="00CB79DB">
      <w:pPr>
        <w:rPr>
          <w:rFonts w:ascii="Arial" w:eastAsia="Calibri" w:hAnsi="Arial" w:cs="Arial"/>
          <w:sz w:val="20"/>
          <w:szCs w:val="20"/>
          <w:lang w:val="en-GB"/>
        </w:rPr>
      </w:pPr>
    </w:p>
    <w:p w:rsidR="00CB79DB" w:rsidRPr="006C42D9" w:rsidRDefault="00CB79DB" w:rsidP="00CB79DB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CB79DB" w:rsidTr="00064D99">
        <w:tc>
          <w:tcPr>
            <w:tcW w:w="4662" w:type="dxa"/>
          </w:tcPr>
          <w:p w:rsidR="00CB79DB" w:rsidRDefault="00CB79DB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CB79DB" w:rsidRDefault="00CB79DB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CB79DB" w:rsidTr="00064D99">
        <w:tc>
          <w:tcPr>
            <w:tcW w:w="4662" w:type="dxa"/>
          </w:tcPr>
          <w:p w:rsidR="00CB79DB" w:rsidRDefault="00642336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</w:t>
            </w:r>
            <w:r w:rsidR="00E5258C">
              <w:rPr>
                <w:rFonts w:ascii="Arial" w:hAnsi="Arial" w:cs="Arial"/>
              </w:rPr>
              <w:t>gowo-kadrowo-podatkowe</w:t>
            </w:r>
            <w:bookmarkStart w:id="0" w:name="_GoBack"/>
            <w:bookmarkEnd w:id="0"/>
          </w:p>
        </w:tc>
        <w:tc>
          <w:tcPr>
            <w:tcW w:w="4662" w:type="dxa"/>
          </w:tcPr>
          <w:p w:rsidR="00CB79DB" w:rsidRDefault="00CB79DB" w:rsidP="00064D9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CB79DB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B79DB" w:rsidRPr="00DB4E34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CB79DB" w:rsidRPr="00DB4E34" w:rsidRDefault="00CB79DB" w:rsidP="00CB79DB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CB79DB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B79DB" w:rsidRPr="00DB4E34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B79DB" w:rsidRPr="00DB4E34" w:rsidRDefault="00CB79DB" w:rsidP="00CB79DB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 na rzecz podmiotów ekonomii społecznej.</w:t>
      </w:r>
    </w:p>
    <w:p w:rsidR="00CB79DB" w:rsidRPr="00DB4E34" w:rsidRDefault="00CB79DB" w:rsidP="00CB79DB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CB79DB" w:rsidRPr="00DB4E34" w:rsidRDefault="00CB79DB" w:rsidP="00064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CB79DB" w:rsidRPr="00DB4E34" w:rsidRDefault="00CB79DB" w:rsidP="00064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</w:tr>
      <w:tr w:rsidR="00CB79DB" w:rsidRPr="00DB4E34" w:rsidTr="00064D99">
        <w:tc>
          <w:tcPr>
            <w:tcW w:w="803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</w:tr>
      <w:tr w:rsidR="00CB79DB" w:rsidRPr="00DB4E34" w:rsidTr="00064D99">
        <w:tc>
          <w:tcPr>
            <w:tcW w:w="803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857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CB79DB" w:rsidRPr="00DB4E34" w:rsidRDefault="00CB79DB" w:rsidP="00064D99">
            <w:pPr>
              <w:rPr>
                <w:rFonts w:ascii="Arial" w:hAnsi="Arial" w:cs="Arial"/>
                <w:b/>
              </w:rPr>
            </w:pPr>
          </w:p>
        </w:tc>
      </w:tr>
    </w:tbl>
    <w:p w:rsidR="00CB79DB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CB79DB" w:rsidRPr="00F164D0" w:rsidRDefault="00CB79DB" w:rsidP="00CB79DB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2016-2019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 w:rsidRPr="00DB4E34">
        <w:rPr>
          <w:rFonts w:ascii="Arial" w:hAnsi="Arial" w:cs="Arial"/>
          <w:sz w:val="20"/>
          <w:szCs w:val="20"/>
        </w:rPr>
        <w:t xml:space="preserve">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 tj. szkoleń/doradztwa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CC7F41" w:rsidTr="00064D99">
        <w:tc>
          <w:tcPr>
            <w:tcW w:w="893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  <w:tr w:rsidR="00CB79DB" w:rsidRPr="00CC7F41" w:rsidTr="00064D99">
        <w:tc>
          <w:tcPr>
            <w:tcW w:w="4408" w:type="pct"/>
            <w:gridSpan w:val="3"/>
            <w:vAlign w:val="center"/>
          </w:tcPr>
          <w:p w:rsidR="00CB79DB" w:rsidRPr="00CC7F41" w:rsidRDefault="00CB79DB" w:rsidP="00064D99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CB79DB" w:rsidRPr="00CC7F41" w:rsidRDefault="00CB79DB" w:rsidP="00064D99">
            <w:pPr>
              <w:rPr>
                <w:rFonts w:ascii="Arial" w:hAnsi="Arial" w:cs="Arial"/>
              </w:rPr>
            </w:pPr>
          </w:p>
        </w:tc>
      </w:tr>
    </w:tbl>
    <w:p w:rsidR="00CB79DB" w:rsidRPr="002A72DD" w:rsidRDefault="00CB79DB" w:rsidP="00CB79DB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B79DB" w:rsidRPr="006C42D9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CB79DB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CB79DB" w:rsidRPr="006C42D9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CB79DB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CB79DB" w:rsidRPr="00AF6A20" w:rsidRDefault="00CB79DB" w:rsidP="00CB79DB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CB79DB" w:rsidRPr="00B37CB1" w:rsidRDefault="00CB79DB" w:rsidP="00CB79DB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CB79DB" w:rsidRPr="00B37CB1" w:rsidRDefault="00CB79DB" w:rsidP="00CB79DB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CB79DB" w:rsidRPr="00B37CB1" w:rsidRDefault="00CB79DB" w:rsidP="00CB79DB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CB79DB" w:rsidRDefault="00CB79DB" w:rsidP="00CB79DB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CB79DB" w:rsidRDefault="00CB79DB" w:rsidP="00CB79DB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CB79DB" w:rsidRDefault="00CB79DB" w:rsidP="00CB79D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CB79DB" w:rsidRPr="00767817" w:rsidRDefault="00CB79DB" w:rsidP="00CB79D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CB79DB" w:rsidRPr="00767817" w:rsidRDefault="00CB79DB" w:rsidP="00CB79DB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 XIV zapytania ofertowego) i wyrażam zgodę na przetwarzanie moich danych osobowych.</w:t>
      </w:r>
    </w:p>
    <w:p w:rsidR="00CB79DB" w:rsidRPr="006C42D9" w:rsidRDefault="00CB79DB" w:rsidP="00CB79DB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CB79DB" w:rsidRPr="006C42D9" w:rsidRDefault="00CB79DB" w:rsidP="00CB79DB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CB79DB" w:rsidRPr="00146C9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CB79D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CB79D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CB79DB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CB79DB" w:rsidRPr="006C42D9" w:rsidRDefault="00CB79DB" w:rsidP="00CB79DB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CB79DB" w:rsidRPr="00DB4E34" w:rsidRDefault="00CB79DB" w:rsidP="00CB79D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CB79DB" w:rsidRPr="006546D7" w:rsidRDefault="00CB79DB" w:rsidP="00CB79DB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CB79DB" w:rsidRPr="006C42D9" w:rsidRDefault="00CB79DB" w:rsidP="00CB79DB">
      <w:pPr>
        <w:rPr>
          <w:rFonts w:ascii="Arial" w:eastAsia="Calibri" w:hAnsi="Arial" w:cs="Arial"/>
          <w:i/>
          <w:sz w:val="20"/>
          <w:szCs w:val="20"/>
        </w:rPr>
      </w:pPr>
    </w:p>
    <w:p w:rsidR="00CB79DB" w:rsidRDefault="00CB79DB" w:rsidP="00CB79DB"/>
    <w:p w:rsidR="00CB79DB" w:rsidRDefault="00CB79DB" w:rsidP="00CB79DB"/>
    <w:p w:rsidR="003E20C4" w:rsidRDefault="003E20C4"/>
    <w:sectPr w:rsidR="003E20C4" w:rsidSect="002646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E7" w:rsidRDefault="00B00FE7" w:rsidP="00CB79DB">
      <w:pPr>
        <w:spacing w:after="0" w:line="240" w:lineRule="auto"/>
      </w:pPr>
      <w:r>
        <w:separator/>
      </w:r>
    </w:p>
  </w:endnote>
  <w:endnote w:type="continuationSeparator" w:id="0">
    <w:p w:rsidR="00B00FE7" w:rsidRDefault="00B00FE7" w:rsidP="00C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00F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653F7C" wp14:editId="15413B8F">
          <wp:simplePos x="0" y="0"/>
          <wp:positionH relativeFrom="column">
            <wp:posOffset>-1905</wp:posOffset>
          </wp:positionH>
          <wp:positionV relativeFrom="paragraph">
            <wp:posOffset>-496570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AA0E57" wp14:editId="38F4C5D2">
          <wp:simplePos x="0" y="0"/>
          <wp:positionH relativeFrom="column">
            <wp:posOffset>-1905</wp:posOffset>
          </wp:positionH>
          <wp:positionV relativeFrom="paragraph">
            <wp:posOffset>-456565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E7" w:rsidRDefault="00B00FE7" w:rsidP="00CB79DB">
      <w:pPr>
        <w:spacing w:after="0" w:line="240" w:lineRule="auto"/>
      </w:pPr>
      <w:r>
        <w:separator/>
      </w:r>
    </w:p>
  </w:footnote>
  <w:footnote w:type="continuationSeparator" w:id="0">
    <w:p w:rsidR="00B00FE7" w:rsidRDefault="00B00FE7" w:rsidP="00CB79DB">
      <w:pPr>
        <w:spacing w:after="0" w:line="240" w:lineRule="auto"/>
      </w:pPr>
      <w:r>
        <w:continuationSeparator/>
      </w:r>
    </w:p>
  </w:footnote>
  <w:footnote w:id="1">
    <w:p w:rsidR="00CB79DB" w:rsidRPr="00C20048" w:rsidRDefault="00CB79DB" w:rsidP="00CB79D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CB79DB" w:rsidRPr="00C20048" w:rsidRDefault="00CB79DB" w:rsidP="00CB79DB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CB79DB" w:rsidRDefault="00CB79DB" w:rsidP="00CB79D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00F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00FE7" w:rsidP="005A018F">
    <w:pPr>
      <w:pStyle w:val="Nagwek"/>
    </w:pPr>
  </w:p>
  <w:p w:rsidR="005A018F" w:rsidRDefault="00B00FE7" w:rsidP="005A018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00F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DB"/>
    <w:rsid w:val="003E20C4"/>
    <w:rsid w:val="005812C8"/>
    <w:rsid w:val="00642336"/>
    <w:rsid w:val="00B00FE7"/>
    <w:rsid w:val="00B14EB4"/>
    <w:rsid w:val="00CB79DB"/>
    <w:rsid w:val="00E5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Górska</dc:creator>
  <cp:lastModifiedBy>Aleksandra Górska</cp:lastModifiedBy>
  <cp:revision>3</cp:revision>
  <dcterms:created xsi:type="dcterms:W3CDTF">2019-10-06T12:46:00Z</dcterms:created>
  <dcterms:modified xsi:type="dcterms:W3CDTF">2019-10-09T07:28:00Z</dcterms:modified>
</cp:coreProperties>
</file>